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9862CD" w:rsidP="009862CD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May 12,</w:t>
                                  </w:r>
                                  <w:r w:rsidR="00CE6F36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2022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  <w:p w:rsidR="00527153" w:rsidRPr="00293EA1" w:rsidRDefault="00F608B1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293EA1" w:rsidRPr="00293EA1">
                                      <w:rPr>
                                        <w:rStyle w:val="Hyperlink"/>
                                        <w:rFonts w:ascii="Arial" w:hAnsi="Arial" w:cs="Arial"/>
                                        <w:color w:val="0563C1"/>
                                        <w:sz w:val="22"/>
                                      </w:rPr>
                                      <w:t>https://us02web.zoom.us/j/89480438121?pwd=MVFGODlRVFRPcUgxaUtQZStCdFp4QT09</w:t>
                                    </w:r>
                                  </w:hyperlink>
                                </w:p>
                                <w:p w:rsidR="00293EA1" w:rsidRDefault="00527153" w:rsidP="00293EA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Meeting ID: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894 8043 8121</w:t>
                                  </w:r>
                                </w:p>
                                <w:p w:rsidR="003B7CEE" w:rsidRPr="00527153" w:rsidRDefault="00527153" w:rsidP="00527153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27153">
                                    <w:rPr>
                                      <w:rFonts w:ascii="Verdana" w:hAnsi="Verdana"/>
                                    </w:rPr>
                                    <w:t xml:space="preserve">Passcode: </w:t>
                                  </w:r>
                                  <w:r w:rsidR="00293EA1">
                                    <w:rPr>
                                      <w:rFonts w:ascii="Arial" w:hAnsi="Arial" w:cs="Arial"/>
                                    </w:rPr>
                                    <w:t>384905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DC6469">
                                          <w:rPr>
                                            <w:rFonts w:ascii="Verdana" w:hAnsi="Verdana"/>
                                          </w:rPr>
                                          <w:t>25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AD358A">
                                          <w:rPr>
                                            <w:rFonts w:ascii="Verdana" w:hAnsi="Verdana"/>
                                          </w:rPr>
                                          <w:t>April 14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,</w:t>
                                        </w:r>
                                        <w:r w:rsidR="003938EA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bookmarkStart w:id="6" w:name="_GoBack"/>
                                        <w:bookmarkEnd w:id="6"/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2022</w:t>
                                        </w:r>
                                      </w:p>
                                      <w:p w:rsidR="00AD358A" w:rsidRDefault="007A315C" w:rsidP="00AD358A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color w:val="000000" w:themeColor="text1"/>
                                          </w:rPr>
                                          <w:t xml:space="preserve">-  </w:t>
                                        </w:r>
                                        <w:r w:rsidR="00AD358A" w:rsidRPr="006B7F6E">
                                          <w:rPr>
                                            <w:rFonts w:ascii="Verdana" w:hAnsi="Verdana"/>
                                          </w:rPr>
                                          <w:t>Exotic Animals</w:t>
                                        </w:r>
                                        <w:r w:rsidR="00AD358A">
                                          <w:rPr>
                                            <w:rFonts w:ascii="Verdana" w:hAnsi="Verdana"/>
                                          </w:rPr>
                                          <w:t xml:space="preserve"> – continue discussion of regulation changes</w:t>
                                        </w:r>
                                      </w:p>
                                      <w:p w:rsidR="00965529" w:rsidRPr="00D30849" w:rsidRDefault="00AD358A" w:rsidP="00AD358A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pertaining to having exotic animals as pets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51F25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DC6469">
                                          <w:rPr>
                                            <w:rFonts w:ascii="Verdana" w:hAnsi="Verdana"/>
                                          </w:rPr>
                                          <w:t>25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AD358A" w:rsidRDefault="00B7487B" w:rsidP="00AD358A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AD358A"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 w:rsidR="00AD358A">
                                          <w:rPr>
                                            <w:rFonts w:ascii="Verdana" w:hAnsi="Verdana"/>
                                          </w:rPr>
                                          <w:t xml:space="preserve"> – discuss information and </w:t>
                                        </w:r>
                                      </w:p>
                                      <w:p w:rsidR="00AD358A" w:rsidRPr="004F6A91" w:rsidRDefault="00AD358A" w:rsidP="00AD358A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support required to build and operate an animal shelter</w:t>
                                        </w:r>
                                      </w:p>
                                      <w:p w:rsidR="00532C03" w:rsidRPr="004F6A91" w:rsidRDefault="00532C03" w:rsidP="00AD358A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June 9, 2022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9862CD" w:rsidP="009862CD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May 12,</w:t>
                            </w:r>
                            <w:r w:rsidR="00CE6F3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2022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  <w:p w:rsidR="00527153" w:rsidRPr="00293EA1" w:rsidRDefault="00F608B1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2" w:history="1">
                              <w:r w:rsidR="00293EA1" w:rsidRPr="00293EA1">
                                <w:rPr>
                                  <w:rStyle w:val="Hyperlink"/>
                                  <w:rFonts w:ascii="Arial" w:hAnsi="Arial" w:cs="Arial"/>
                                  <w:color w:val="0563C1"/>
                                  <w:sz w:val="22"/>
                                </w:rPr>
                                <w:t>https://us02web.zoom.us/j/89480438121?pwd=MVFGODlRVFRPcUgxaUtQZStCdFp4QT09</w:t>
                              </w:r>
                            </w:hyperlink>
                          </w:p>
                          <w:p w:rsidR="00293EA1" w:rsidRDefault="00527153" w:rsidP="00293E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Meeting ID: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894 8043 8121</w:t>
                            </w:r>
                          </w:p>
                          <w:p w:rsidR="003B7CEE" w:rsidRPr="00527153" w:rsidRDefault="00527153" w:rsidP="0052715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7153">
                              <w:rPr>
                                <w:rFonts w:ascii="Verdana" w:hAnsi="Verdana"/>
                              </w:rPr>
                              <w:t xml:space="preserve">Passcode: </w:t>
                            </w:r>
                            <w:r w:rsidR="00293EA1">
                              <w:rPr>
                                <w:rFonts w:ascii="Arial" w:hAnsi="Arial" w:cs="Arial"/>
                              </w:rPr>
                              <w:t>384905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DC6469">
                                    <w:rPr>
                                      <w:rFonts w:ascii="Verdana" w:hAnsi="Verdana"/>
                                    </w:rPr>
                                    <w:t>25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AD358A">
                                    <w:rPr>
                                      <w:rFonts w:ascii="Verdana" w:hAnsi="Verdana"/>
                                    </w:rPr>
                                    <w:t>April 14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,</w:t>
                                  </w:r>
                                  <w:r w:rsidR="003938EA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bookmarkStart w:id="13" w:name="_GoBack"/>
                                  <w:bookmarkEnd w:id="13"/>
                                  <w:r w:rsidR="00F21F26">
                                    <w:rPr>
                                      <w:rFonts w:ascii="Verdana" w:hAnsi="Verdana"/>
                                    </w:rPr>
                                    <w:t>2022</w:t>
                                  </w:r>
                                </w:p>
                                <w:p w:rsidR="00AD358A" w:rsidRDefault="007A315C" w:rsidP="00AD358A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 w:themeColor="text1"/>
                                    </w:rPr>
                                    <w:t xml:space="preserve">-  </w:t>
                                  </w:r>
                                  <w:r w:rsidR="00AD358A" w:rsidRPr="006B7F6E">
                                    <w:rPr>
                                      <w:rFonts w:ascii="Verdana" w:hAnsi="Verdana"/>
                                    </w:rPr>
                                    <w:t>Exotic Animals</w:t>
                                  </w:r>
                                  <w:r w:rsidR="00AD358A">
                                    <w:rPr>
                                      <w:rFonts w:ascii="Verdana" w:hAnsi="Verdana"/>
                                    </w:rPr>
                                    <w:t xml:space="preserve"> – continue discussion of regulation changes</w:t>
                                  </w:r>
                                </w:p>
                                <w:p w:rsidR="00965529" w:rsidRPr="00D30849" w:rsidRDefault="00AD358A" w:rsidP="00AD358A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pertaining to having exotic animals as pets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51F25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DC6469">
                                    <w:rPr>
                                      <w:rFonts w:ascii="Verdana" w:hAnsi="Verdana"/>
                                    </w:rPr>
                                    <w:t>25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AD358A" w:rsidRDefault="00B7487B" w:rsidP="00AD358A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AD358A"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 w:rsidR="00AD358A">
                                    <w:rPr>
                                      <w:rFonts w:ascii="Verdana" w:hAnsi="Verdana"/>
                                    </w:rPr>
                                    <w:t xml:space="preserve"> – discuss information and </w:t>
                                  </w:r>
                                </w:p>
                                <w:p w:rsidR="00AD358A" w:rsidRPr="004F6A91" w:rsidRDefault="00AD358A" w:rsidP="00AD358A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support required to build and operate an animal shelter</w:t>
                                  </w:r>
                                </w:p>
                                <w:p w:rsidR="00532C03" w:rsidRPr="004F6A91" w:rsidRDefault="00532C03" w:rsidP="00AD358A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June 9, 2022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3938EA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72A09"/>
    <w:rsid w:val="00087759"/>
    <w:rsid w:val="000B2BB4"/>
    <w:rsid w:val="000C0E08"/>
    <w:rsid w:val="000C3D27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938EA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6FFC"/>
    <w:rsid w:val="00467C0A"/>
    <w:rsid w:val="0048376B"/>
    <w:rsid w:val="00486E39"/>
    <w:rsid w:val="004F6A91"/>
    <w:rsid w:val="00507DB2"/>
    <w:rsid w:val="0051521C"/>
    <w:rsid w:val="00524942"/>
    <w:rsid w:val="00527153"/>
    <w:rsid w:val="00532C03"/>
    <w:rsid w:val="00534DDC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21F95"/>
    <w:rsid w:val="00643202"/>
    <w:rsid w:val="006825C9"/>
    <w:rsid w:val="00683AF9"/>
    <w:rsid w:val="00685A19"/>
    <w:rsid w:val="006B060D"/>
    <w:rsid w:val="006B6CA8"/>
    <w:rsid w:val="006B7F6E"/>
    <w:rsid w:val="006C6FBB"/>
    <w:rsid w:val="006D25AB"/>
    <w:rsid w:val="006D3760"/>
    <w:rsid w:val="006E5F7A"/>
    <w:rsid w:val="006F354E"/>
    <w:rsid w:val="007067E6"/>
    <w:rsid w:val="00714AFC"/>
    <w:rsid w:val="0072193C"/>
    <w:rsid w:val="00751F2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A315C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62DDF"/>
    <w:rsid w:val="00A72545"/>
    <w:rsid w:val="00AD358A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CE6F36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42EF6"/>
    <w:rsid w:val="00F5067D"/>
    <w:rsid w:val="00F608B1"/>
    <w:rsid w:val="00F84337"/>
    <w:rsid w:val="00F9210C"/>
    <w:rsid w:val="00FC6ADA"/>
    <w:rsid w:val="00FE10B1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02web.zoom.us/j/89480438121?pwd=MVFGODlRVFRPcUgxaUtQZStCdFp4QT0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480438121?pwd=MVFGODlRVFRPcUgxaUtQZStCdFp4QT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F0CAD-9039-41AF-9205-527B37E057D4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6</cp:revision>
  <cp:lastPrinted>2021-04-01T14:12:00Z</cp:lastPrinted>
  <dcterms:created xsi:type="dcterms:W3CDTF">2022-05-05T17:11:00Z</dcterms:created>
  <dcterms:modified xsi:type="dcterms:W3CDTF">2022-05-05T17:30:00Z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